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593"/>
        <w:gridCol w:w="567"/>
        <w:gridCol w:w="426"/>
        <w:gridCol w:w="564"/>
        <w:gridCol w:w="711"/>
        <w:gridCol w:w="426"/>
        <w:gridCol w:w="572"/>
        <w:gridCol w:w="1559"/>
        <w:gridCol w:w="1220"/>
      </w:tblGrid>
      <w:tr w:rsidR="00E13D48" w14:paraId="2762DAFB" w14:textId="77777777" w:rsidTr="000B1E7E">
        <w:tc>
          <w:tcPr>
            <w:tcW w:w="800" w:type="dxa"/>
          </w:tcPr>
          <w:p w14:paraId="5A1DBF47" w14:textId="48874D72" w:rsidR="005870A8" w:rsidRPr="00410BCA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410BCA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1412A93A" w:rsidR="002E49D9" w:rsidRPr="00410BCA" w:rsidRDefault="009913FE" w:rsidP="009913F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Πέτρος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όστολος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ἐκλεκτοῖς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ρε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πιδήμοις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ασπορᾶς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Πόντου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, Γαλα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ας, Καππα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δοκί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ας,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Ἀσί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ας καὶ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Βιθυνί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ας</w:t>
            </w:r>
          </w:p>
        </w:tc>
      </w:tr>
      <w:tr w:rsidR="0079535F" w14:paraId="7D13A19B" w14:textId="77777777" w:rsidTr="000B1E7E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410BCA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BF7DA3" w14:textId="09B5E2A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96D414B" w14:textId="3DC5D2AC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410BCA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410BCA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7366B9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410BCA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410BCA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240DB648" w:rsidR="000B1E7E" w:rsidRPr="00410BCA" w:rsidRDefault="009913FE" w:rsidP="009913F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9913FE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ρόγνωσιν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τρὸς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ἁγι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ασμῷ π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νεύμ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ατος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ὑπα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κοὴν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καὶ ῥα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ντισμὸν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ἵμ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ατος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χάρις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εἰρήνη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ληθυνθείη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0B1E7E" w14:paraId="6FF47685" w14:textId="77777777" w:rsidTr="00352E0C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85BEFB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4917E22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14:paraId="1713B1FC" w14:textId="77777777" w:rsidTr="00352E0C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209490" w14:textId="12E95669" w:rsidR="000B1E7E" w:rsidRPr="00410BCA" w:rsidRDefault="003B2287" w:rsidP="003B228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3B2287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3B2287">
              <w:rPr>
                <w:rFonts w:ascii="SBL Greek" w:hAnsi="SBL Greek"/>
                <w:sz w:val="24"/>
                <w:szCs w:val="24"/>
              </w:rPr>
              <w:t>ληθυνθείη</w:t>
            </w:r>
            <w:proofErr w:type="spellEnd"/>
          </w:p>
        </w:tc>
        <w:tc>
          <w:tcPr>
            <w:tcW w:w="567" w:type="dxa"/>
          </w:tcPr>
          <w:p w14:paraId="6AF02FD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67B7D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606253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A8F84D" w14:textId="4DA6CC0A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EE7939" w14:textId="61AD2E29" w:rsidR="009913FE" w:rsidRDefault="009913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D0CC69" w14:textId="77777777" w:rsidR="009913FE" w:rsidRPr="00410BCA" w:rsidRDefault="009913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4A929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2F6E8A6B" w:rsidR="000B1E7E" w:rsidRPr="00410BCA" w:rsidRDefault="009913FE" w:rsidP="009913F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Εὐλογητὸς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θεὸς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καὶ πα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τὴρ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ἡμῶν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ὁ κα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ολὺ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ἔλεος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αγεννήσας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ἡμᾶς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πίδα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ζῶσ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αστάσεως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913FE">
              <w:rPr>
                <w:rFonts w:ascii="SBL Greek" w:hAnsi="SBL Greek" w:cstheme="majorBidi"/>
                <w:sz w:val="24"/>
                <w:szCs w:val="24"/>
              </w:rPr>
              <w:t>νεκρῶν</w:t>
            </w:r>
            <w:proofErr w:type="spellEnd"/>
            <w:r w:rsidRPr="009913FE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0B1E7E" w14:paraId="1AAFCD3B" w14:textId="77777777" w:rsidTr="00352E0C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20C017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1945C5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14:paraId="2CD80619" w14:textId="77777777" w:rsidTr="00352E0C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F92F9F" w14:textId="123B27B5" w:rsidR="000B1E7E" w:rsidRPr="00410BCA" w:rsidRDefault="00D319C2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319C2">
              <w:rPr>
                <w:rFonts w:ascii="SBL Greek" w:hAnsi="SBL Greek"/>
                <w:sz w:val="24"/>
                <w:szCs w:val="24"/>
              </w:rPr>
              <w:t>ἀν</w:t>
            </w:r>
            <w:proofErr w:type="spellEnd"/>
            <w:r w:rsidRPr="00D319C2">
              <w:rPr>
                <w:rFonts w:ascii="SBL Greek" w:hAnsi="SBL Greek"/>
                <w:sz w:val="24"/>
                <w:szCs w:val="24"/>
              </w:rPr>
              <w:t>αγεννήσας</w:t>
            </w:r>
          </w:p>
        </w:tc>
        <w:tc>
          <w:tcPr>
            <w:tcW w:w="567" w:type="dxa"/>
          </w:tcPr>
          <w:p w14:paraId="6AA4CDA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1CF1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14:paraId="0F0C47F2" w14:textId="77777777" w:rsidTr="00352E0C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61D6F1" w14:textId="12E26C2F" w:rsidR="000B1E7E" w:rsidRPr="00410BCA" w:rsidRDefault="00D319C2" w:rsidP="00D319C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D319C2">
              <w:rPr>
                <w:rFonts w:ascii="SBL Greek" w:hAnsi="SBL Greek" w:cstheme="majorBidi"/>
                <w:sz w:val="24"/>
                <w:szCs w:val="24"/>
                <w:lang w:bidi="he-IL"/>
              </w:rPr>
              <w:t>ζῶσ</w:t>
            </w:r>
            <w:proofErr w:type="spellEnd"/>
            <w:r w:rsidRPr="00D319C2">
              <w:rPr>
                <w:rFonts w:ascii="SBL Greek" w:hAnsi="SBL Greek" w:cstheme="majorBidi"/>
                <w:sz w:val="24"/>
                <w:szCs w:val="24"/>
                <w:lang w:bidi="he-IL"/>
              </w:rPr>
              <w:t>αν</w:t>
            </w:r>
          </w:p>
        </w:tc>
        <w:tc>
          <w:tcPr>
            <w:tcW w:w="567" w:type="dxa"/>
          </w:tcPr>
          <w:p w14:paraId="2B7FA6B5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B285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B7B9D2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0607ED0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606253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38FD7F3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5C559A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410BCA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410BCA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45D65206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κληρονομί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ἄφθ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αρτον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ἀμί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αντον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ἀμάρ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αντον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τετηρημένην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ανοῖς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</w:p>
        </w:tc>
      </w:tr>
      <w:tr w:rsidR="0056505F" w14:paraId="2F6A3080" w14:textId="77777777" w:rsidTr="00352E0C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85B0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F7EF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01D06599" w14:textId="77777777" w:rsidTr="00352E0C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469895" w14:textId="4CD2C60D" w:rsidR="0056505F" w:rsidRPr="00410BCA" w:rsidRDefault="00D319C2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319C2">
              <w:rPr>
                <w:rFonts w:ascii="SBL Greek" w:hAnsi="SBL Greek"/>
                <w:sz w:val="24"/>
                <w:szCs w:val="24"/>
              </w:rPr>
              <w:t>τετηρημένην</w:t>
            </w:r>
            <w:proofErr w:type="spellEnd"/>
          </w:p>
        </w:tc>
        <w:tc>
          <w:tcPr>
            <w:tcW w:w="567" w:type="dxa"/>
          </w:tcPr>
          <w:p w14:paraId="7D584E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CEB4F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3CA1F267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δυνάμει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φρουρουμένους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σωτηρί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ἑτοίμην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αλυφθῆναι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ιρῷ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ἐσχάτῳ</w:t>
            </w:r>
            <w:proofErr w:type="spellEnd"/>
          </w:p>
        </w:tc>
      </w:tr>
      <w:tr w:rsidR="0056505F" w14:paraId="5481DB65" w14:textId="77777777" w:rsidTr="00352E0C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1B78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64090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508D725" w14:textId="77777777" w:rsidTr="00352E0C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DEF783" w14:textId="24B72550" w:rsidR="0056505F" w:rsidRPr="00410BCA" w:rsidRDefault="00D319C2" w:rsidP="00D319C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319C2">
              <w:rPr>
                <w:rFonts w:ascii="SBL Greek" w:hAnsi="SBL Greek"/>
                <w:sz w:val="24"/>
                <w:szCs w:val="24"/>
              </w:rPr>
              <w:t>φρουρουμένους</w:t>
            </w:r>
            <w:proofErr w:type="spellEnd"/>
          </w:p>
        </w:tc>
        <w:tc>
          <w:tcPr>
            <w:tcW w:w="567" w:type="dxa"/>
          </w:tcPr>
          <w:p w14:paraId="5CCA23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B70C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25033AA6" w14:textId="77777777" w:rsidTr="00352E0C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76B51F" w14:textId="2B12E63D" w:rsidR="0056505F" w:rsidRPr="00410BCA" w:rsidRDefault="00D319C2" w:rsidP="00D319C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D319C2">
              <w:rPr>
                <w:rFonts w:ascii="SBL Greek" w:hAnsi="SBL Greek" w:cstheme="majorBidi"/>
                <w:sz w:val="24"/>
                <w:szCs w:val="24"/>
                <w:lang w:bidi="he-IL"/>
              </w:rPr>
              <w:t>ἀπ</w:t>
            </w:r>
            <w:proofErr w:type="spellStart"/>
            <w:r w:rsidRPr="00D319C2">
              <w:rPr>
                <w:rFonts w:ascii="SBL Greek" w:hAnsi="SBL Greek" w:cstheme="majorBidi"/>
                <w:sz w:val="24"/>
                <w:szCs w:val="24"/>
                <w:lang w:bidi="he-IL"/>
              </w:rPr>
              <w:t>οκ</w:t>
            </w:r>
            <w:proofErr w:type="spellEnd"/>
            <w:r w:rsidRPr="00D319C2">
              <w:rPr>
                <w:rFonts w:ascii="SBL Greek" w:hAnsi="SBL Greek" w:cstheme="majorBidi"/>
                <w:sz w:val="24"/>
                <w:szCs w:val="24"/>
                <w:lang w:bidi="he-IL"/>
              </w:rPr>
              <w:t>αλυφθῆναι</w:t>
            </w:r>
          </w:p>
        </w:tc>
        <w:tc>
          <w:tcPr>
            <w:tcW w:w="567" w:type="dxa"/>
          </w:tcPr>
          <w:p w14:paraId="270F2FD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AB33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21A2993C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DD6943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5E3EFA53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ᾧ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αλλιᾶσθε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ὀλίγον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ἄρτι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δέον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ἐστίν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λυ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πηθέντας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οικίλοις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ειρ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ασμοῖς,</w:t>
            </w:r>
          </w:p>
        </w:tc>
      </w:tr>
      <w:tr w:rsidR="0056505F" w14:paraId="27609B31" w14:textId="77777777" w:rsidTr="00352E0C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BD7BE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FF8CB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19217B6E" w14:textId="77777777" w:rsidTr="00352E0C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1CDB37A" w14:textId="6B290427" w:rsidR="0056505F" w:rsidRPr="00410BCA" w:rsidRDefault="002E0003" w:rsidP="002E0003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E0003">
              <w:rPr>
                <w:rFonts w:ascii="SBL Greek" w:hAnsi="SBL Greek"/>
                <w:sz w:val="24"/>
                <w:szCs w:val="24"/>
              </w:rPr>
              <w:t>ἀγ</w:t>
            </w:r>
            <w:proofErr w:type="spellEnd"/>
            <w:r w:rsidRPr="002E0003">
              <w:rPr>
                <w:rFonts w:ascii="SBL Greek" w:hAnsi="SBL Greek"/>
                <w:sz w:val="24"/>
                <w:szCs w:val="24"/>
              </w:rPr>
              <w:t>αλλιᾶσθε</w:t>
            </w:r>
          </w:p>
        </w:tc>
        <w:tc>
          <w:tcPr>
            <w:tcW w:w="567" w:type="dxa"/>
          </w:tcPr>
          <w:p w14:paraId="5B6B21A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F768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5F615D3" w14:textId="77777777" w:rsidTr="00352E0C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F2530B" w14:textId="7985F50E" w:rsidR="0056505F" w:rsidRPr="00410BCA" w:rsidRDefault="002E0003" w:rsidP="002E0003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E0003">
              <w:rPr>
                <w:rFonts w:ascii="SBL Greek" w:hAnsi="SBL Greek" w:cstheme="majorBidi"/>
                <w:sz w:val="24"/>
                <w:szCs w:val="24"/>
                <w:lang w:bidi="he-IL"/>
              </w:rPr>
              <w:t>ἐστίν</w:t>
            </w:r>
            <w:proofErr w:type="spellEnd"/>
          </w:p>
        </w:tc>
        <w:tc>
          <w:tcPr>
            <w:tcW w:w="567" w:type="dxa"/>
          </w:tcPr>
          <w:p w14:paraId="25687D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558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9EE612D" w14:textId="77777777" w:rsidTr="00352E0C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BDFDC28" w14:textId="0E83FB8D" w:rsidR="0056505F" w:rsidRPr="00410BCA" w:rsidRDefault="002E0003" w:rsidP="002E0003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E0003">
              <w:rPr>
                <w:rFonts w:ascii="SBL Greek" w:hAnsi="SBL Greek" w:cstheme="majorBidi"/>
                <w:sz w:val="24"/>
                <w:szCs w:val="24"/>
                <w:lang w:bidi="he-IL"/>
              </w:rPr>
              <w:t>λυ</w:t>
            </w:r>
            <w:proofErr w:type="spellEnd"/>
            <w:r w:rsidRPr="002E0003">
              <w:rPr>
                <w:rFonts w:ascii="SBL Greek" w:hAnsi="SBL Greek" w:cstheme="majorBidi"/>
                <w:sz w:val="24"/>
                <w:szCs w:val="24"/>
                <w:lang w:bidi="he-IL"/>
              </w:rPr>
              <w:t>πηθέντας</w:t>
            </w:r>
          </w:p>
        </w:tc>
        <w:tc>
          <w:tcPr>
            <w:tcW w:w="567" w:type="dxa"/>
          </w:tcPr>
          <w:p w14:paraId="060DE2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B3EE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CABC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EB2EA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CD51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58E7382A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ἵν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δοκίμιον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ολυτιμότερον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χρυσίου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ολλυμένου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υρὸς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δοκιμ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αζομένου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εὑρεθῇ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ἔπα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ινον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δόξ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τιμὴν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αλύψει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</w:p>
        </w:tc>
      </w:tr>
      <w:tr w:rsidR="0056505F" w14:paraId="2E1D2BC6" w14:textId="77777777" w:rsidTr="00352E0C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01FF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394B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98FD9B4" w14:textId="77777777" w:rsidTr="00352E0C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76F3FB" w14:textId="55715E31" w:rsidR="0056505F" w:rsidRPr="00410BCA" w:rsidRDefault="00063794" w:rsidP="00063794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063794">
              <w:rPr>
                <w:rFonts w:ascii="SBL Greek" w:hAnsi="SBL Greek"/>
                <w:sz w:val="24"/>
                <w:szCs w:val="24"/>
              </w:rPr>
              <w:t>ἀπ</w:t>
            </w:r>
            <w:proofErr w:type="spellStart"/>
            <w:r w:rsidRPr="00063794">
              <w:rPr>
                <w:rFonts w:ascii="SBL Greek" w:hAnsi="SBL Greek"/>
                <w:sz w:val="24"/>
                <w:szCs w:val="24"/>
              </w:rPr>
              <w:t>ολλυμένου</w:t>
            </w:r>
            <w:proofErr w:type="spellEnd"/>
          </w:p>
        </w:tc>
        <w:tc>
          <w:tcPr>
            <w:tcW w:w="567" w:type="dxa"/>
          </w:tcPr>
          <w:p w14:paraId="267A90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92B9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2D5EA1FD" w14:textId="77777777" w:rsidTr="00352E0C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5EF89B" w14:textId="47B0881C" w:rsidR="0056505F" w:rsidRPr="00410BCA" w:rsidRDefault="00063794" w:rsidP="00063794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063794">
              <w:rPr>
                <w:rFonts w:ascii="SBL Greek" w:hAnsi="SBL Greek" w:cstheme="majorBidi"/>
                <w:sz w:val="24"/>
                <w:szCs w:val="24"/>
                <w:lang w:bidi="he-IL"/>
              </w:rPr>
              <w:t>δοκιμ</w:t>
            </w:r>
            <w:proofErr w:type="spellEnd"/>
            <w:r w:rsidRPr="00063794">
              <w:rPr>
                <w:rFonts w:ascii="SBL Greek" w:hAnsi="SBL Greek" w:cstheme="majorBidi"/>
                <w:sz w:val="24"/>
                <w:szCs w:val="24"/>
                <w:lang w:bidi="he-IL"/>
              </w:rPr>
              <w:t>αζομένου</w:t>
            </w:r>
          </w:p>
        </w:tc>
        <w:tc>
          <w:tcPr>
            <w:tcW w:w="567" w:type="dxa"/>
          </w:tcPr>
          <w:p w14:paraId="7F74348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1070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20B66B8" w14:textId="77777777" w:rsidTr="00352E0C">
        <w:trPr>
          <w:trHeight w:val="345"/>
        </w:trPr>
        <w:tc>
          <w:tcPr>
            <w:tcW w:w="800" w:type="dxa"/>
            <w:vMerge/>
          </w:tcPr>
          <w:p w14:paraId="2279425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F234B5" w14:textId="27BA0054" w:rsidR="0056505F" w:rsidRPr="00410BCA" w:rsidRDefault="00063794" w:rsidP="00063794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063794">
              <w:rPr>
                <w:rFonts w:ascii="SBL Greek" w:hAnsi="SBL Greek" w:cstheme="majorBidi"/>
                <w:sz w:val="24"/>
                <w:szCs w:val="24"/>
                <w:lang w:bidi="he-IL"/>
              </w:rPr>
              <w:t>εὑρεθῇ</w:t>
            </w:r>
            <w:proofErr w:type="spellEnd"/>
          </w:p>
        </w:tc>
        <w:tc>
          <w:tcPr>
            <w:tcW w:w="567" w:type="dxa"/>
          </w:tcPr>
          <w:p w14:paraId="06DCD3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0A4139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19116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60D63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ABA1E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26EC8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D4D56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0CB86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59434D7E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ὃν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ἰδόντες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απᾶτε,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ὃν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ἄρτι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ὁρῶντες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,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ιστεύοντες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αλλιᾶσθε χαρᾷ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ἀνεκλ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αλήτῳ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δεδοξ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ασμένῃ</w:t>
            </w:r>
          </w:p>
        </w:tc>
      </w:tr>
      <w:tr w:rsidR="0056505F" w14:paraId="49576292" w14:textId="77777777" w:rsidTr="00352E0C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CA61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447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176CA7C" w14:textId="77777777" w:rsidTr="00352E0C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7665600" w14:textId="23A179E1" w:rsidR="0056505F" w:rsidRPr="00410BCA" w:rsidRDefault="0087136B" w:rsidP="0087136B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87136B">
              <w:rPr>
                <w:rFonts w:ascii="SBL Greek" w:hAnsi="SBL Greek"/>
                <w:sz w:val="24"/>
                <w:szCs w:val="24"/>
              </w:rPr>
              <w:t>ἰδόντες</w:t>
            </w:r>
            <w:proofErr w:type="spellEnd"/>
          </w:p>
        </w:tc>
        <w:tc>
          <w:tcPr>
            <w:tcW w:w="567" w:type="dxa"/>
          </w:tcPr>
          <w:p w14:paraId="0BFE2CB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0760B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315672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72413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113798F9" w14:textId="77777777" w:rsidTr="00352E0C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BC6402" w14:textId="5F683D43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ἀγ</w:t>
            </w:r>
            <w:proofErr w:type="spellEnd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απᾶτε</w:t>
            </w:r>
          </w:p>
        </w:tc>
        <w:tc>
          <w:tcPr>
            <w:tcW w:w="567" w:type="dxa"/>
          </w:tcPr>
          <w:p w14:paraId="425599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E9493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A9D6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1AB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6A2BC82" w14:textId="77777777" w:rsidTr="00352E0C">
        <w:trPr>
          <w:trHeight w:val="345"/>
        </w:trPr>
        <w:tc>
          <w:tcPr>
            <w:tcW w:w="800" w:type="dxa"/>
            <w:vMerge/>
          </w:tcPr>
          <w:p w14:paraId="1CF4490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A31ADD" w14:textId="6A6B0AC9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ὁρῶντες</w:t>
            </w:r>
            <w:proofErr w:type="spellEnd"/>
          </w:p>
        </w:tc>
        <w:tc>
          <w:tcPr>
            <w:tcW w:w="567" w:type="dxa"/>
          </w:tcPr>
          <w:p w14:paraId="264A71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0ECF2C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299F6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0D4B1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B96DB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B1EE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177E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4E01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E5BB630" w14:textId="77777777" w:rsidTr="00352E0C">
        <w:trPr>
          <w:trHeight w:val="345"/>
        </w:trPr>
        <w:tc>
          <w:tcPr>
            <w:tcW w:w="800" w:type="dxa"/>
            <w:vMerge/>
          </w:tcPr>
          <w:p w14:paraId="3C26BAB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4D4EE9F" w14:textId="2F827B83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π</w:t>
            </w: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ιστεύοντες</w:t>
            </w:r>
            <w:proofErr w:type="spellEnd"/>
          </w:p>
        </w:tc>
        <w:tc>
          <w:tcPr>
            <w:tcW w:w="567" w:type="dxa"/>
          </w:tcPr>
          <w:p w14:paraId="67D306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5B9CE4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42B5CC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E92EFB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60447B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D40A69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44346D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401A6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166BA246" w14:textId="77777777" w:rsidTr="00352E0C">
        <w:trPr>
          <w:trHeight w:val="345"/>
        </w:trPr>
        <w:tc>
          <w:tcPr>
            <w:tcW w:w="800" w:type="dxa"/>
            <w:vMerge/>
          </w:tcPr>
          <w:p w14:paraId="7F69278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1F3D72" w14:textId="0089E6D1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ἀγ</w:t>
            </w:r>
            <w:proofErr w:type="spellEnd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αλλιᾶσθε</w:t>
            </w:r>
          </w:p>
        </w:tc>
        <w:tc>
          <w:tcPr>
            <w:tcW w:w="567" w:type="dxa"/>
          </w:tcPr>
          <w:p w14:paraId="4984DD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9272D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EFDB1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58D844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17BF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70759D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00E43B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E4920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87136B" w:rsidRPr="00606253" w14:paraId="760462EA" w14:textId="77777777" w:rsidTr="00352E0C">
        <w:trPr>
          <w:trHeight w:val="345"/>
        </w:trPr>
        <w:tc>
          <w:tcPr>
            <w:tcW w:w="800" w:type="dxa"/>
            <w:vMerge/>
          </w:tcPr>
          <w:p w14:paraId="5A0EF7C7" w14:textId="77777777" w:rsidR="0087136B" w:rsidRPr="00410BCA" w:rsidRDefault="0087136B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44609E" w14:textId="79EA92F2" w:rsidR="0087136B" w:rsidRPr="0087136B" w:rsidRDefault="0087136B" w:rsidP="0087136B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δεδοξ</w:t>
            </w:r>
            <w:proofErr w:type="spellEnd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ασμένῃ</w:t>
            </w:r>
          </w:p>
        </w:tc>
        <w:tc>
          <w:tcPr>
            <w:tcW w:w="567" w:type="dxa"/>
          </w:tcPr>
          <w:p w14:paraId="593B4046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11DA415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92C8D9F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D41FE5A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C7AA9F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1E96D21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30C5CE2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C543865" w14:textId="77777777" w:rsidR="0087136B" w:rsidRPr="00410BCA" w:rsidRDefault="0087136B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F74F0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5E2CF0A8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κομιζόμενοι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τέλος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σωτηρί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ψυχῶν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14:paraId="689A49C3" w14:textId="77777777" w:rsidTr="00352E0C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6D7FE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530D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E647CF2" w14:textId="77777777" w:rsidTr="00352E0C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E968EB" w14:textId="387BC46B" w:rsidR="0056505F" w:rsidRPr="00410BCA" w:rsidRDefault="0087136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κομιζόμενοι</w:t>
            </w:r>
            <w:proofErr w:type="spellEnd"/>
          </w:p>
        </w:tc>
        <w:tc>
          <w:tcPr>
            <w:tcW w:w="567" w:type="dxa"/>
          </w:tcPr>
          <w:p w14:paraId="616AE6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75F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2147C02C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ερὶ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ἧς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σωτηρί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ἐξεζήτησ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ἐξηρ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αύνησαν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ροφῆτ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οἱ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ερὶ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χάριτος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ροφητεύσ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αντες</w:t>
            </w:r>
          </w:p>
        </w:tc>
      </w:tr>
      <w:tr w:rsidR="0056505F" w14:paraId="472CF21B" w14:textId="77777777" w:rsidTr="00352E0C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C04D1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D1486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45C8D86" w14:textId="77777777" w:rsidTr="00352E0C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0A32B0" w14:textId="7DF9858E" w:rsidR="0056505F" w:rsidRPr="00410BCA" w:rsidRDefault="0087136B" w:rsidP="0087136B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87136B">
              <w:rPr>
                <w:rFonts w:ascii="SBL Greek" w:hAnsi="SBL Greek"/>
                <w:sz w:val="24"/>
                <w:szCs w:val="24"/>
              </w:rPr>
              <w:t>ἐξεζήτησ</w:t>
            </w:r>
            <w:proofErr w:type="spellEnd"/>
            <w:r w:rsidRPr="0087136B">
              <w:rPr>
                <w:rFonts w:ascii="SBL Greek" w:hAnsi="SBL Greek"/>
                <w:sz w:val="24"/>
                <w:szCs w:val="24"/>
              </w:rPr>
              <w:t>αν</w:t>
            </w:r>
          </w:p>
        </w:tc>
        <w:tc>
          <w:tcPr>
            <w:tcW w:w="567" w:type="dxa"/>
          </w:tcPr>
          <w:p w14:paraId="72474B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33C45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954D47E" w14:textId="77777777" w:rsidTr="00352E0C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E6602F" w14:textId="3A09A4BF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ἐξηρ</w:t>
            </w:r>
            <w:proofErr w:type="spellEnd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αύνησαν</w:t>
            </w:r>
          </w:p>
        </w:tc>
        <w:tc>
          <w:tcPr>
            <w:tcW w:w="567" w:type="dxa"/>
          </w:tcPr>
          <w:p w14:paraId="4104AF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C17C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C5F64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D8709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24D3D0C7" w14:textId="77777777" w:rsidTr="00352E0C">
        <w:trPr>
          <w:trHeight w:val="345"/>
        </w:trPr>
        <w:tc>
          <w:tcPr>
            <w:tcW w:w="800" w:type="dxa"/>
            <w:vMerge/>
          </w:tcPr>
          <w:p w14:paraId="2668CC2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D6BC61D" w14:textId="7B6116D2" w:rsidR="0056505F" w:rsidRPr="00410BCA" w:rsidRDefault="0087136B" w:rsidP="0087136B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π</w:t>
            </w:r>
            <w:proofErr w:type="spellStart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ροφητεύσ</w:t>
            </w:r>
            <w:proofErr w:type="spellEnd"/>
            <w:r w:rsidRPr="0087136B">
              <w:rPr>
                <w:rFonts w:ascii="SBL Greek" w:hAnsi="SBL Greek" w:cstheme="majorBidi"/>
                <w:sz w:val="24"/>
                <w:szCs w:val="24"/>
                <w:lang w:bidi="he-IL"/>
              </w:rPr>
              <w:t>αντες</w:t>
            </w:r>
          </w:p>
        </w:tc>
        <w:tc>
          <w:tcPr>
            <w:tcW w:w="567" w:type="dxa"/>
          </w:tcPr>
          <w:p w14:paraId="4A9BFBE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1AF3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FD67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D784AB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AD7A8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E6606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0D104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F36CF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2E3F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74D1ADF5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αυνῶντες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τίν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 ἢ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οῖον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ιρὸν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ἐδήλου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ὐτοῖς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νεῦμ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αρτυρόμενον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Χριστὸν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θήμ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ατα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μετὰ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τα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ῦτ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δόξ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ας.</w:t>
            </w:r>
          </w:p>
        </w:tc>
      </w:tr>
      <w:tr w:rsidR="0056505F" w14:paraId="7231F8CB" w14:textId="77777777" w:rsidTr="00352E0C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347E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6D6084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7B426B46" w14:textId="77777777" w:rsidTr="00352E0C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FBF54D" w14:textId="6990BFED" w:rsidR="0056505F" w:rsidRPr="00410BCA" w:rsidRDefault="007A138B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ἐρ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αυνῶντες</w:t>
            </w:r>
          </w:p>
        </w:tc>
        <w:tc>
          <w:tcPr>
            <w:tcW w:w="567" w:type="dxa"/>
          </w:tcPr>
          <w:p w14:paraId="5CFE45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B43E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B3A2D" w14:paraId="48C1C908" w14:textId="77777777" w:rsidTr="00352E0C">
        <w:trPr>
          <w:trHeight w:val="345"/>
        </w:trPr>
        <w:tc>
          <w:tcPr>
            <w:tcW w:w="800" w:type="dxa"/>
            <w:vMerge/>
          </w:tcPr>
          <w:p w14:paraId="3C9FC9CA" w14:textId="77777777" w:rsidR="00DB3A2D" w:rsidRPr="00410BCA" w:rsidRDefault="00DB3A2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90D28B7" w14:textId="3C0CD990" w:rsidR="00DB3A2D" w:rsidRPr="00A61CE3" w:rsidRDefault="00DB3A2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ἐδήλου</w:t>
            </w:r>
            <w:proofErr w:type="spellEnd"/>
          </w:p>
        </w:tc>
        <w:tc>
          <w:tcPr>
            <w:tcW w:w="567" w:type="dxa"/>
          </w:tcPr>
          <w:p w14:paraId="68DFE89E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EBE411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44E2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6F44A60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D6082A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03EB15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5E4479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A758024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21F9836" w14:textId="77777777" w:rsidTr="00352E0C">
        <w:trPr>
          <w:trHeight w:val="345"/>
        </w:trPr>
        <w:tc>
          <w:tcPr>
            <w:tcW w:w="800" w:type="dxa"/>
            <w:vMerge/>
          </w:tcPr>
          <w:p w14:paraId="3E1A462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022B66" w14:textId="6A852C74" w:rsidR="0056505F" w:rsidRPr="00410BCA" w:rsidRDefault="007A138B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αρτυρόμενον</w:t>
            </w:r>
          </w:p>
        </w:tc>
        <w:tc>
          <w:tcPr>
            <w:tcW w:w="567" w:type="dxa"/>
          </w:tcPr>
          <w:p w14:paraId="1B47AAB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6E07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F0A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EB11E6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E8C8A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65E01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51D7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DCCBA9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05FF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04FF2B74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οἷς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αλύφθη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οὐχ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ἑα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υτοῖς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διηκόνουν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ἃ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νῦν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ἀνηγγέλη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εὐ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αγγελισαμένων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νεύμ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ατι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ἁγίῳ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οστ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αλέντι ἀπ’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ανοῦ,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ἃ ἐπ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ιθυμοῦσιν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ἄγγελοι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παρα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κύψ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14:paraId="1CD29B32" w14:textId="77777777" w:rsidTr="00352E0C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C6B6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B02A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07403406" w14:textId="77777777" w:rsidTr="00352E0C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0CBCE7" w14:textId="5377A287" w:rsidR="0056505F" w:rsidRPr="00410BCA" w:rsidRDefault="001F7198" w:rsidP="001F7198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1F7198">
              <w:rPr>
                <w:rFonts w:ascii="SBL Greek" w:hAnsi="SBL Greek"/>
                <w:sz w:val="24"/>
                <w:szCs w:val="24"/>
              </w:rPr>
              <w:t>ἀπ</w:t>
            </w:r>
            <w:proofErr w:type="spellStart"/>
            <w:r w:rsidRPr="001F7198">
              <w:rPr>
                <w:rFonts w:ascii="SBL Greek" w:hAnsi="SBL Greek"/>
                <w:sz w:val="24"/>
                <w:szCs w:val="24"/>
              </w:rPr>
              <w:t>εκ</w:t>
            </w:r>
            <w:proofErr w:type="spellEnd"/>
            <w:r w:rsidRPr="001F7198">
              <w:rPr>
                <w:rFonts w:ascii="SBL Greek" w:hAnsi="SBL Greek"/>
                <w:sz w:val="24"/>
                <w:szCs w:val="24"/>
              </w:rPr>
              <w:t>αλύφθη</w:t>
            </w:r>
          </w:p>
        </w:tc>
        <w:tc>
          <w:tcPr>
            <w:tcW w:w="567" w:type="dxa"/>
          </w:tcPr>
          <w:p w14:paraId="7EB7AF8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D59E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5B328F1" w14:textId="77777777" w:rsidTr="00352E0C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BDBBF" w14:textId="3EC70971" w:rsidR="0056505F" w:rsidRPr="00410BCA" w:rsidRDefault="001F7198" w:rsidP="001F7198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ἀνηγγέλη</w:t>
            </w:r>
            <w:proofErr w:type="spellEnd"/>
          </w:p>
        </w:tc>
        <w:tc>
          <w:tcPr>
            <w:tcW w:w="567" w:type="dxa"/>
          </w:tcPr>
          <w:p w14:paraId="6E8A20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1660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F16B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9806E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1CFABD0B" w14:textId="77777777" w:rsidTr="00352E0C">
        <w:trPr>
          <w:trHeight w:val="345"/>
        </w:trPr>
        <w:tc>
          <w:tcPr>
            <w:tcW w:w="800" w:type="dxa"/>
            <w:vMerge/>
          </w:tcPr>
          <w:p w14:paraId="2536A56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734F6F" w14:textId="4AF28BC3" w:rsidR="0056505F" w:rsidRPr="00410BCA" w:rsidRDefault="001F7198" w:rsidP="001F7198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εὐ</w:t>
            </w:r>
            <w:proofErr w:type="spellEnd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αγγελισαμένων</w:t>
            </w:r>
          </w:p>
        </w:tc>
        <w:tc>
          <w:tcPr>
            <w:tcW w:w="567" w:type="dxa"/>
          </w:tcPr>
          <w:p w14:paraId="2EBB1C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B52AF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E1E136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2DBD6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B347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6C3F4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C5D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F7DD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39F1D19" w14:textId="77777777" w:rsidTr="00352E0C">
        <w:trPr>
          <w:trHeight w:val="345"/>
        </w:trPr>
        <w:tc>
          <w:tcPr>
            <w:tcW w:w="800" w:type="dxa"/>
            <w:vMerge/>
          </w:tcPr>
          <w:p w14:paraId="5A33148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A78576" w14:textId="60148C88" w:rsidR="0056505F" w:rsidRPr="00410BCA" w:rsidRDefault="001F7198" w:rsidP="001F7198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ἀπ</w:t>
            </w:r>
            <w:proofErr w:type="spellStart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οστ</w:t>
            </w:r>
            <w:proofErr w:type="spellEnd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αλέντι</w:t>
            </w:r>
          </w:p>
        </w:tc>
        <w:tc>
          <w:tcPr>
            <w:tcW w:w="567" w:type="dxa"/>
          </w:tcPr>
          <w:p w14:paraId="59B7FA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21E4D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F89D0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511C7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6251EC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91A41E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5E5E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25D62A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DB3A2D" w:rsidRPr="00606253" w14:paraId="1F8645B0" w14:textId="77777777" w:rsidTr="00352E0C">
        <w:trPr>
          <w:trHeight w:val="345"/>
        </w:trPr>
        <w:tc>
          <w:tcPr>
            <w:tcW w:w="800" w:type="dxa"/>
            <w:vMerge/>
          </w:tcPr>
          <w:p w14:paraId="008B9E98" w14:textId="77777777" w:rsidR="00DB3A2D" w:rsidRPr="00410BCA" w:rsidRDefault="00DB3A2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4FCF04" w14:textId="5B143C43" w:rsidR="00DB3A2D" w:rsidRPr="001F7198" w:rsidRDefault="00DB3A2D" w:rsidP="001F7198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ιθυμοῦσιν</w:t>
            </w:r>
            <w:proofErr w:type="spellEnd"/>
          </w:p>
        </w:tc>
        <w:tc>
          <w:tcPr>
            <w:tcW w:w="567" w:type="dxa"/>
          </w:tcPr>
          <w:p w14:paraId="1BC57CDC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253CFF1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45CFB5F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E245127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24A31F7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36BA0AD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30005C8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2EAA9F1" w14:textId="77777777" w:rsidR="00DB3A2D" w:rsidRPr="00410BCA" w:rsidRDefault="00DB3A2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FF8AFFA" w14:textId="77777777" w:rsidTr="00352E0C">
        <w:trPr>
          <w:trHeight w:val="345"/>
        </w:trPr>
        <w:tc>
          <w:tcPr>
            <w:tcW w:w="800" w:type="dxa"/>
            <w:vMerge/>
          </w:tcPr>
          <w:p w14:paraId="6A2C464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F904DAF" w14:textId="359396B0" w:rsidR="0056505F" w:rsidRPr="00410BCA" w:rsidRDefault="001F7198" w:rsidP="001F7198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παρα</w:t>
            </w:r>
            <w:proofErr w:type="spellStart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κύψ</w:t>
            </w:r>
            <w:proofErr w:type="spellEnd"/>
            <w:r w:rsidRPr="001F7198">
              <w:rPr>
                <w:rFonts w:ascii="SBL Greek" w:hAnsi="SBL Greek" w:cstheme="majorBidi"/>
                <w:sz w:val="24"/>
                <w:szCs w:val="24"/>
                <w:lang w:bidi="he-IL"/>
              </w:rPr>
              <w:t>αι</w:t>
            </w:r>
          </w:p>
        </w:tc>
        <w:tc>
          <w:tcPr>
            <w:tcW w:w="567" w:type="dxa"/>
          </w:tcPr>
          <w:p w14:paraId="1E0108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A237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239FA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5456E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39E23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4BC45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5BCFF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EA9B7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29CC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190B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41A1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78434552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αζωσάμενοι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ὀσφύ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ανοίας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νήφοντες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τελείως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πίσατε ἐπὶ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φερομένην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χάριν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αλύψει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14:paraId="07B94A0B" w14:textId="77777777" w:rsidTr="00352E0C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D94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E976AE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15C3B8E" w14:textId="77777777" w:rsidTr="00352E0C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2FE9EC0" w14:textId="135C0A94" w:rsidR="0056505F" w:rsidRPr="00410BCA" w:rsidRDefault="004000E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αζωσάμενοι</w:t>
            </w:r>
          </w:p>
        </w:tc>
        <w:tc>
          <w:tcPr>
            <w:tcW w:w="567" w:type="dxa"/>
          </w:tcPr>
          <w:p w14:paraId="1D1CFC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1353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4DD05BB3" w14:textId="77777777" w:rsidTr="00352E0C">
        <w:trPr>
          <w:trHeight w:val="345"/>
        </w:trPr>
        <w:tc>
          <w:tcPr>
            <w:tcW w:w="800" w:type="dxa"/>
            <w:vMerge/>
          </w:tcPr>
          <w:p w14:paraId="5A659E8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7EDEF6" w14:textId="2E7F7BA9" w:rsidR="0056505F" w:rsidRPr="00410BCA" w:rsidRDefault="004000EC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νήφοντες</w:t>
            </w:r>
            <w:proofErr w:type="spellEnd"/>
          </w:p>
        </w:tc>
        <w:tc>
          <w:tcPr>
            <w:tcW w:w="567" w:type="dxa"/>
          </w:tcPr>
          <w:p w14:paraId="293C2EE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E01BD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3C0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5A1D8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F4CFE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6D9A6E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E452F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4FBB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F82C38B" w14:textId="77777777" w:rsidTr="00352E0C">
        <w:trPr>
          <w:trHeight w:val="345"/>
        </w:trPr>
        <w:tc>
          <w:tcPr>
            <w:tcW w:w="800" w:type="dxa"/>
            <w:vMerge/>
          </w:tcPr>
          <w:p w14:paraId="4D5AB1C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B61F6C8" w14:textId="6C5A00A2" w:rsidR="0056505F" w:rsidRPr="00410BCA" w:rsidRDefault="004000EC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πίσατε</w:t>
            </w:r>
          </w:p>
        </w:tc>
        <w:tc>
          <w:tcPr>
            <w:tcW w:w="567" w:type="dxa"/>
          </w:tcPr>
          <w:p w14:paraId="68451CF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E740B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EC6E2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D49A12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B86C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16E8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D4CC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A5DF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1E3E1DCD" w14:textId="77777777" w:rsidTr="00352E0C">
        <w:trPr>
          <w:trHeight w:val="345"/>
        </w:trPr>
        <w:tc>
          <w:tcPr>
            <w:tcW w:w="800" w:type="dxa"/>
            <w:vMerge/>
          </w:tcPr>
          <w:p w14:paraId="6694813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2DED06" w14:textId="1C7DA5B5" w:rsidR="0056505F" w:rsidRPr="00410BCA" w:rsidRDefault="004000EC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φερομένην</w:t>
            </w:r>
            <w:proofErr w:type="spellEnd"/>
          </w:p>
        </w:tc>
        <w:tc>
          <w:tcPr>
            <w:tcW w:w="567" w:type="dxa"/>
          </w:tcPr>
          <w:p w14:paraId="7EEAFB6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BBCB2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A6C7EB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F450DA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290F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D32D0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184A7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92DD4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FD6EC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61CD0380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0C264F" w14:textId="77777777" w:rsidR="00A61CE3" w:rsidRPr="00410BCA" w:rsidRDefault="00A61CE3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291A5D57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τέκν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 ὑπα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κοῆς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συσχημ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ατιζόμενοι τα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ρότερον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ἀγνοίᾳ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ιθυμί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αις,</w:t>
            </w:r>
          </w:p>
        </w:tc>
      </w:tr>
      <w:tr w:rsidR="0056505F" w14:paraId="35BFAD21" w14:textId="77777777" w:rsidTr="00352E0C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AC7F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2019D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5EF54D8D" w14:textId="77777777" w:rsidTr="00352E0C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19BDE2" w14:textId="341C0AE3" w:rsidR="0056505F" w:rsidRPr="00410BCA" w:rsidRDefault="004000E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συσχημ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ατιζόμενοι</w:t>
            </w:r>
          </w:p>
        </w:tc>
        <w:tc>
          <w:tcPr>
            <w:tcW w:w="567" w:type="dxa"/>
          </w:tcPr>
          <w:p w14:paraId="79966E8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1A17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0C246734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ἀλλὰ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λέσ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αντα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ἅγιον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ὐτοὶ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ἅγιοι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άσῃ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αστροφῇ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γενήθητε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56505F" w14:paraId="3C1144B1" w14:textId="77777777" w:rsidTr="00352E0C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98AA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72CC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794DEFB" w14:textId="77777777" w:rsidTr="00352E0C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F4E8A4" w14:textId="41567CFC" w:rsidR="0056505F" w:rsidRPr="00410BCA" w:rsidRDefault="00AF1A5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A61CE3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λέσ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αντα</w:t>
            </w:r>
          </w:p>
        </w:tc>
        <w:tc>
          <w:tcPr>
            <w:tcW w:w="567" w:type="dxa"/>
          </w:tcPr>
          <w:p w14:paraId="2C8DD9F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05C8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5C65F670" w14:textId="77777777" w:rsidTr="00352E0C">
        <w:trPr>
          <w:trHeight w:val="345"/>
        </w:trPr>
        <w:tc>
          <w:tcPr>
            <w:tcW w:w="800" w:type="dxa"/>
            <w:vMerge/>
          </w:tcPr>
          <w:p w14:paraId="63A0C0C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0FF346" w14:textId="41552814" w:rsidR="0056505F" w:rsidRPr="00410BCA" w:rsidRDefault="00AF1A5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γενήθητε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  <w:tc>
          <w:tcPr>
            <w:tcW w:w="567" w:type="dxa"/>
          </w:tcPr>
          <w:p w14:paraId="63F496A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435B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82A91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11464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1786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347E6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E2FD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198DE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A71E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A52E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76EDC09C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διότι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γέγρ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απται </w:t>
            </w: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·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ἅγιοι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ἔσεσθε,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ὅτι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ἐγὼ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ἅγιος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14:paraId="62441928" w14:textId="77777777" w:rsidTr="00352E0C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6135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71E4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75E61A11" w14:textId="77777777" w:rsidTr="00352E0C">
        <w:trPr>
          <w:trHeight w:val="345"/>
        </w:trPr>
        <w:tc>
          <w:tcPr>
            <w:tcW w:w="800" w:type="dxa"/>
            <w:vMerge/>
          </w:tcPr>
          <w:p w14:paraId="6986048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685F39" w14:textId="520DA088" w:rsidR="0056505F" w:rsidRPr="00410BCA" w:rsidRDefault="00AF1A5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γέγρ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απται</w:t>
            </w:r>
          </w:p>
        </w:tc>
        <w:tc>
          <w:tcPr>
            <w:tcW w:w="567" w:type="dxa"/>
          </w:tcPr>
          <w:p w14:paraId="2019DF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A6E5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CB0474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1AB3C0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62C3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580DF5FA" w14:textId="77777777" w:rsidTr="00352E0C">
        <w:trPr>
          <w:trHeight w:val="345"/>
        </w:trPr>
        <w:tc>
          <w:tcPr>
            <w:tcW w:w="800" w:type="dxa"/>
            <w:vMerge/>
          </w:tcPr>
          <w:p w14:paraId="1782E90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43265EC" w14:textId="62F76FB7" w:rsidR="0056505F" w:rsidRPr="00410BCA" w:rsidRDefault="00AF1A5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ἔσεσθε</w:t>
            </w:r>
            <w:proofErr w:type="spellEnd"/>
          </w:p>
        </w:tc>
        <w:tc>
          <w:tcPr>
            <w:tcW w:w="567" w:type="dxa"/>
          </w:tcPr>
          <w:p w14:paraId="6C7CC0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0285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0C7DF3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ECAC3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AAB36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B147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1BF44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D768D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7D95C0E2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τέρ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 ἐπ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αλεῖσθε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ἀπ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ροσω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πολήμπτως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κρίνοντ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ἑκάστου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ἔργον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βῳ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ροικί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χρόνον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αστράφητε</w:t>
            </w:r>
          </w:p>
        </w:tc>
      </w:tr>
      <w:tr w:rsidR="0056505F" w14:paraId="72879DBF" w14:textId="77777777" w:rsidTr="00352E0C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E388B3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5E462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196817F" w14:textId="77777777" w:rsidTr="00352E0C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D51F76" w14:textId="3B63B389" w:rsidR="0056505F" w:rsidRPr="00410BCA" w:rsidRDefault="00AF1A57" w:rsidP="00AF1A5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AF1A57">
              <w:rPr>
                <w:rFonts w:ascii="SBL Greek" w:hAnsi="SBL Greek"/>
                <w:sz w:val="24"/>
                <w:szCs w:val="24"/>
              </w:rPr>
              <w:t>ἐπ</w:t>
            </w:r>
            <w:proofErr w:type="spellStart"/>
            <w:r w:rsidRPr="00AF1A57">
              <w:rPr>
                <w:rFonts w:ascii="SBL Greek" w:hAnsi="SBL Greek"/>
                <w:sz w:val="24"/>
                <w:szCs w:val="24"/>
              </w:rPr>
              <w:t>ικ</w:t>
            </w:r>
            <w:proofErr w:type="spellEnd"/>
            <w:r w:rsidRPr="00AF1A57">
              <w:rPr>
                <w:rFonts w:ascii="SBL Greek" w:hAnsi="SBL Greek"/>
                <w:sz w:val="24"/>
                <w:szCs w:val="24"/>
              </w:rPr>
              <w:t>αλεῖσθε</w:t>
            </w:r>
          </w:p>
        </w:tc>
        <w:tc>
          <w:tcPr>
            <w:tcW w:w="567" w:type="dxa"/>
          </w:tcPr>
          <w:p w14:paraId="0F24D8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87BAD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3DE7C447" w14:textId="77777777" w:rsidTr="00352E0C">
        <w:trPr>
          <w:trHeight w:val="345"/>
        </w:trPr>
        <w:tc>
          <w:tcPr>
            <w:tcW w:w="800" w:type="dxa"/>
            <w:vMerge/>
          </w:tcPr>
          <w:p w14:paraId="25F2A77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90EB719" w14:textId="7FD28CA7" w:rsidR="0056505F" w:rsidRPr="00410BCA" w:rsidRDefault="00AF1A57" w:rsidP="00AF1A57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F1A57">
              <w:rPr>
                <w:rFonts w:ascii="SBL Greek" w:hAnsi="SBL Greek" w:cstheme="majorBidi"/>
                <w:sz w:val="24"/>
                <w:szCs w:val="24"/>
                <w:lang w:bidi="he-IL"/>
              </w:rPr>
              <w:t>κρίνοντ</w:t>
            </w:r>
            <w:proofErr w:type="spellEnd"/>
            <w:r w:rsidRPr="00AF1A57">
              <w:rPr>
                <w:rFonts w:ascii="SBL Greek" w:hAnsi="SBL Greek" w:cstheme="majorBidi"/>
                <w:sz w:val="24"/>
                <w:szCs w:val="24"/>
                <w:lang w:bidi="he-IL"/>
              </w:rPr>
              <w:t>α</w:t>
            </w:r>
          </w:p>
        </w:tc>
        <w:tc>
          <w:tcPr>
            <w:tcW w:w="567" w:type="dxa"/>
          </w:tcPr>
          <w:p w14:paraId="74932F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1E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150A5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DDA09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ADF21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2D44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E75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A1D6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4CAB353F" w14:textId="77777777" w:rsidTr="00352E0C">
        <w:trPr>
          <w:trHeight w:val="345"/>
        </w:trPr>
        <w:tc>
          <w:tcPr>
            <w:tcW w:w="800" w:type="dxa"/>
            <w:vMerge/>
          </w:tcPr>
          <w:p w14:paraId="7F619DE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EF46789" w14:textId="6A1AC48E" w:rsidR="0056505F" w:rsidRPr="00410BCA" w:rsidRDefault="00AF1A57" w:rsidP="00AF1A57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F1A57">
              <w:rPr>
                <w:rFonts w:ascii="SBL Greek" w:hAnsi="SBL Greek" w:cstheme="majorBidi"/>
                <w:sz w:val="24"/>
                <w:szCs w:val="24"/>
                <w:lang w:bidi="he-IL"/>
              </w:rPr>
              <w:t>ἀν</w:t>
            </w:r>
            <w:proofErr w:type="spellEnd"/>
            <w:r w:rsidRPr="00AF1A57">
              <w:rPr>
                <w:rFonts w:ascii="SBL Greek" w:hAnsi="SBL Greek" w:cstheme="majorBidi"/>
                <w:sz w:val="24"/>
                <w:szCs w:val="24"/>
                <w:lang w:bidi="he-IL"/>
              </w:rPr>
              <w:t>αστράφητε</w:t>
            </w:r>
          </w:p>
        </w:tc>
        <w:tc>
          <w:tcPr>
            <w:tcW w:w="567" w:type="dxa"/>
          </w:tcPr>
          <w:p w14:paraId="6134D5E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FEBE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1D7A9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999F3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22A6F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1059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B52D6C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4069C6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6377A7F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εἰδότες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αρτοῖς,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ἀργυρίῳ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ἢ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χρυσίῳ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ἐλυτρώθητε</w:t>
            </w:r>
            <w:proofErr w:type="spellEnd"/>
          </w:p>
          <w:p w14:paraId="6D0EB585" w14:textId="64568E66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ματαίας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αστροφῆς 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τρο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παραδότου</w:t>
            </w:r>
          </w:p>
        </w:tc>
      </w:tr>
      <w:tr w:rsidR="0056505F" w14:paraId="63459045" w14:textId="77777777" w:rsidTr="00352E0C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E970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538A3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F3259AA" w14:textId="77777777" w:rsidTr="00352E0C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C9467" w14:textId="0BAAC488" w:rsidR="0056505F" w:rsidRPr="00410BCA" w:rsidRDefault="00AF1A57" w:rsidP="00AF1A5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εἰδότες</w:t>
            </w:r>
            <w:proofErr w:type="spellEnd"/>
          </w:p>
        </w:tc>
        <w:tc>
          <w:tcPr>
            <w:tcW w:w="567" w:type="dxa"/>
          </w:tcPr>
          <w:p w14:paraId="636601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62824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B357630" w14:textId="77777777" w:rsidTr="00352E0C">
        <w:trPr>
          <w:trHeight w:val="345"/>
        </w:trPr>
        <w:tc>
          <w:tcPr>
            <w:tcW w:w="800" w:type="dxa"/>
            <w:vMerge/>
          </w:tcPr>
          <w:p w14:paraId="39A695A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C787F9" w14:textId="25109454" w:rsidR="0056505F" w:rsidRPr="00410BCA" w:rsidRDefault="00AF1A57" w:rsidP="00AF1A57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  <w:lang w:bidi="he-IL"/>
              </w:rPr>
              <w:t>ἐλυτρώθητε</w:t>
            </w:r>
            <w:proofErr w:type="spellEnd"/>
          </w:p>
        </w:tc>
        <w:tc>
          <w:tcPr>
            <w:tcW w:w="567" w:type="dxa"/>
          </w:tcPr>
          <w:p w14:paraId="6FB83BA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D5CB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E4AA5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467273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19AE0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0904C" w14:textId="23D85EE5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EBD456B" w14:textId="7E1CE59F" w:rsidR="00EC4667" w:rsidRDefault="00EC466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A1F71A" w14:textId="4A1C20B5" w:rsidR="00EC4667" w:rsidRDefault="00EC466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41F92DA" w14:textId="4F612495" w:rsidR="008336D7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3DC953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46DF1EB" w14:textId="77777777" w:rsidTr="00352E0C">
        <w:tc>
          <w:tcPr>
            <w:tcW w:w="800" w:type="dxa"/>
            <w:vMerge w:val="restart"/>
          </w:tcPr>
          <w:p w14:paraId="5AC3594A" w14:textId="01D6FF1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0B0F0BCA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ἀλλὰ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τιμίῳ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ἵμ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ατι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ἀμνοῦ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ἀμώμου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ἀσ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πίλου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</w:p>
        </w:tc>
      </w:tr>
      <w:tr w:rsidR="0056505F" w14:paraId="00B2D936" w14:textId="77777777" w:rsidTr="00352E0C">
        <w:trPr>
          <w:trHeight w:val="292"/>
        </w:trPr>
        <w:tc>
          <w:tcPr>
            <w:tcW w:w="800" w:type="dxa"/>
            <w:vMerge/>
          </w:tcPr>
          <w:p w14:paraId="68E6B9B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6F3F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7317D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097F3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59FFA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606253" w14:paraId="0E39ABC9" w14:textId="77777777" w:rsidTr="00352E0C">
        <w:trPr>
          <w:trHeight w:val="345"/>
        </w:trPr>
        <w:tc>
          <w:tcPr>
            <w:tcW w:w="800" w:type="dxa"/>
            <w:vMerge/>
          </w:tcPr>
          <w:p w14:paraId="2F23F5E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13C8C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6CC4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66D68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407E4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AD8B84B" w14:textId="77777777" w:rsidTr="00352E0C">
        <w:trPr>
          <w:trHeight w:val="345"/>
        </w:trPr>
        <w:tc>
          <w:tcPr>
            <w:tcW w:w="800" w:type="dxa"/>
            <w:vMerge/>
          </w:tcPr>
          <w:p w14:paraId="557FFBC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03979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9DC16D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65D1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399C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EA2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0AADFF11" w14:textId="77777777" w:rsidTr="00352E0C">
        <w:tc>
          <w:tcPr>
            <w:tcW w:w="800" w:type="dxa"/>
            <w:vMerge w:val="restart"/>
          </w:tcPr>
          <w:p w14:paraId="0722C79B" w14:textId="33205744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8215CA3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ροεγνωσμένου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μὲν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καταβ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ολῆς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κόσμου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  <w:p w14:paraId="5C502BD2" w14:textId="1D144D1E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φα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νερωθέντος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ἐπ’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ἐσχάτου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χρόνων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br/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</w:p>
        </w:tc>
      </w:tr>
      <w:tr w:rsidR="0056505F" w14:paraId="5C5FA521" w14:textId="77777777" w:rsidTr="00352E0C">
        <w:trPr>
          <w:trHeight w:val="292"/>
        </w:trPr>
        <w:tc>
          <w:tcPr>
            <w:tcW w:w="800" w:type="dxa"/>
            <w:vMerge/>
          </w:tcPr>
          <w:p w14:paraId="501EF89B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342C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1D6EC4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D3309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9F3013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3EB0B262" w14:textId="77777777" w:rsidTr="00352E0C">
        <w:trPr>
          <w:trHeight w:val="345"/>
        </w:trPr>
        <w:tc>
          <w:tcPr>
            <w:tcW w:w="800" w:type="dxa"/>
            <w:vMerge/>
          </w:tcPr>
          <w:p w14:paraId="5C4EDC7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6BEC1C" w14:textId="44CBD8D6" w:rsidR="0056505F" w:rsidRPr="00410BCA" w:rsidRDefault="008554D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A61CE3">
              <w:rPr>
                <w:rFonts w:ascii="SBL Greek" w:hAnsi="SBL Greek"/>
                <w:sz w:val="24"/>
                <w:szCs w:val="24"/>
                <w:lang w:bidi="ar-SA"/>
              </w:rPr>
              <w:t>π</w:t>
            </w:r>
            <w:proofErr w:type="spellStart"/>
            <w:r w:rsidRPr="00A61CE3">
              <w:rPr>
                <w:rFonts w:ascii="SBL Greek" w:hAnsi="SBL Greek"/>
                <w:sz w:val="24"/>
                <w:szCs w:val="24"/>
                <w:lang w:bidi="ar-SA"/>
              </w:rPr>
              <w:t>ροεγνωσμένου</w:t>
            </w:r>
            <w:proofErr w:type="spellEnd"/>
          </w:p>
        </w:tc>
        <w:tc>
          <w:tcPr>
            <w:tcW w:w="567" w:type="dxa"/>
          </w:tcPr>
          <w:p w14:paraId="3F4DE13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C4C14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C38C9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996BFC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D78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48B1287E" w14:textId="77777777" w:rsidTr="00352E0C">
        <w:trPr>
          <w:trHeight w:val="345"/>
        </w:trPr>
        <w:tc>
          <w:tcPr>
            <w:tcW w:w="800" w:type="dxa"/>
            <w:vMerge/>
          </w:tcPr>
          <w:p w14:paraId="1BB825E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91FF22" w14:textId="08343F02" w:rsidR="0056505F" w:rsidRPr="00410BCA" w:rsidRDefault="008554D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61CE3">
              <w:rPr>
                <w:rFonts w:ascii="SBL Greek" w:hAnsi="SBL Greek" w:cstheme="majorBidi"/>
                <w:sz w:val="24"/>
                <w:szCs w:val="24"/>
              </w:rPr>
              <w:t>φα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νερωθέντο</w:t>
            </w:r>
            <w:proofErr w:type="spellEnd"/>
          </w:p>
        </w:tc>
        <w:tc>
          <w:tcPr>
            <w:tcW w:w="567" w:type="dxa"/>
          </w:tcPr>
          <w:p w14:paraId="35F57F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24D0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50962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9DBA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15FEC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DB2FD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743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70351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5004103" w14:textId="77777777" w:rsidTr="00352E0C">
        <w:trPr>
          <w:trHeight w:val="345"/>
        </w:trPr>
        <w:tc>
          <w:tcPr>
            <w:tcW w:w="800" w:type="dxa"/>
            <w:vMerge/>
          </w:tcPr>
          <w:p w14:paraId="7F1B8A02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5934A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24556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9203E3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FB9693" w14:textId="77777777" w:rsidTr="00352E0C">
        <w:trPr>
          <w:trHeight w:val="345"/>
        </w:trPr>
        <w:tc>
          <w:tcPr>
            <w:tcW w:w="800" w:type="dxa"/>
            <w:vMerge/>
          </w:tcPr>
          <w:p w14:paraId="55CAF95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16243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7847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495A2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14E4C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AB41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3873B384" w14:textId="77777777" w:rsidTr="00352E0C">
        <w:tc>
          <w:tcPr>
            <w:tcW w:w="800" w:type="dxa"/>
            <w:vMerge w:val="restart"/>
          </w:tcPr>
          <w:p w14:paraId="65CC2C11" w14:textId="496550A5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DA713A7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’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ιστοὺς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θεὸν</w:t>
            </w:r>
            <w:proofErr w:type="spellEnd"/>
          </w:p>
          <w:p w14:paraId="5DA9AF14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ἐγείρ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αντα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ὐτὸν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νεκρῶν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δόξ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αν 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ὐτῷ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δόντ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α,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br/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ὥστε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πίδα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θεόν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  <w:p w14:paraId="64C36E84" w14:textId="77777777" w:rsidR="0056505F" w:rsidRPr="00410BCA" w:rsidRDefault="0056505F" w:rsidP="00352E0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28592C15" w14:textId="77777777" w:rsidTr="00352E0C">
        <w:trPr>
          <w:trHeight w:val="292"/>
        </w:trPr>
        <w:tc>
          <w:tcPr>
            <w:tcW w:w="800" w:type="dxa"/>
            <w:vMerge/>
          </w:tcPr>
          <w:p w14:paraId="49BAA891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E1A5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41D2EF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E9F43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EE684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6B9F7FB5" w14:textId="77777777" w:rsidTr="00352E0C">
        <w:trPr>
          <w:trHeight w:val="345"/>
        </w:trPr>
        <w:tc>
          <w:tcPr>
            <w:tcW w:w="800" w:type="dxa"/>
            <w:vMerge/>
          </w:tcPr>
          <w:p w14:paraId="7FFCE5B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0661C6" w14:textId="4DA07DF1" w:rsidR="0056505F" w:rsidRPr="00410BCA" w:rsidRDefault="00EE381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  <w:lang w:bidi="ar-SA"/>
              </w:rPr>
              <w:t>ἐγείρ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  <w:lang w:bidi="ar-SA"/>
              </w:rPr>
              <w:t>αντα</w:t>
            </w:r>
          </w:p>
        </w:tc>
        <w:tc>
          <w:tcPr>
            <w:tcW w:w="567" w:type="dxa"/>
          </w:tcPr>
          <w:p w14:paraId="23E1A1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090A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D6EAA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5183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9134B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18E9A682" w14:textId="77777777" w:rsidTr="00352E0C">
        <w:trPr>
          <w:trHeight w:val="345"/>
        </w:trPr>
        <w:tc>
          <w:tcPr>
            <w:tcW w:w="800" w:type="dxa"/>
            <w:vMerge/>
          </w:tcPr>
          <w:p w14:paraId="60F323EF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B6784A" w14:textId="6B810039" w:rsidR="0056505F" w:rsidRPr="00410BCA" w:rsidRDefault="00EE381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δόντ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7531A1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08A85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E91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8661C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8643F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FAD39EA" w14:textId="77777777" w:rsidTr="00352E0C">
        <w:trPr>
          <w:trHeight w:val="345"/>
        </w:trPr>
        <w:tc>
          <w:tcPr>
            <w:tcW w:w="800" w:type="dxa"/>
            <w:vMerge/>
          </w:tcPr>
          <w:p w14:paraId="56A58BFD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7F83CAF" w14:textId="37D95D8C" w:rsidR="0056505F" w:rsidRPr="00410BCA" w:rsidRDefault="00EE381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93CBBE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0134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B4728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3F9E8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5B95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7CC0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DF130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8DA09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27DC95AA" w14:textId="77777777" w:rsidTr="00352E0C">
        <w:trPr>
          <w:trHeight w:val="345"/>
        </w:trPr>
        <w:tc>
          <w:tcPr>
            <w:tcW w:w="800" w:type="dxa"/>
            <w:vMerge/>
          </w:tcPr>
          <w:p w14:paraId="7A062B8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0F42E9" w14:textId="5CC5412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60FA31" w14:textId="77777777" w:rsidR="008336D7" w:rsidRPr="00410BCA" w:rsidRDefault="008336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13061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348A93B" w14:textId="77777777" w:rsidTr="00352E0C">
        <w:trPr>
          <w:trHeight w:val="345"/>
        </w:trPr>
        <w:tc>
          <w:tcPr>
            <w:tcW w:w="800" w:type="dxa"/>
            <w:vMerge/>
          </w:tcPr>
          <w:p w14:paraId="54666C4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F4944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CB6C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0A13D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A70A7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6C0A1AC1" w14:textId="77777777" w:rsidTr="00352E0C">
        <w:tc>
          <w:tcPr>
            <w:tcW w:w="800" w:type="dxa"/>
            <w:vMerge w:val="restart"/>
          </w:tcPr>
          <w:p w14:paraId="059112E8" w14:textId="291F373E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67732D27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ψυχὰς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ἡγνικότες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ὑπα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κοῇ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ἀληθεί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φιλ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αδελφίαν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πόκριτον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καθα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ρδί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ἀλλήλους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απήσατε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ἐκτενῶς</w:t>
            </w:r>
            <w:proofErr w:type="spellEnd"/>
          </w:p>
        </w:tc>
      </w:tr>
      <w:tr w:rsidR="0056505F" w14:paraId="46A58B33" w14:textId="77777777" w:rsidTr="00352E0C">
        <w:trPr>
          <w:trHeight w:val="292"/>
        </w:trPr>
        <w:tc>
          <w:tcPr>
            <w:tcW w:w="800" w:type="dxa"/>
            <w:vMerge/>
          </w:tcPr>
          <w:p w14:paraId="5AB141D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D37CC5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15B80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F4185D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FB748E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20ACA9DE" w14:textId="77777777" w:rsidTr="00352E0C">
        <w:trPr>
          <w:trHeight w:val="345"/>
        </w:trPr>
        <w:tc>
          <w:tcPr>
            <w:tcW w:w="800" w:type="dxa"/>
            <w:vMerge/>
          </w:tcPr>
          <w:p w14:paraId="57DA0CA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243670" w14:textId="214FD7F3" w:rsidR="0056505F" w:rsidRPr="00410BCA" w:rsidRDefault="00507BE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ἡγνικότες</w:t>
            </w:r>
            <w:proofErr w:type="spellEnd"/>
          </w:p>
        </w:tc>
        <w:tc>
          <w:tcPr>
            <w:tcW w:w="567" w:type="dxa"/>
          </w:tcPr>
          <w:p w14:paraId="7F49435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AA87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12899B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D9DDDF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BE9BA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B6CDC3C" w14:textId="77777777" w:rsidTr="00352E0C">
        <w:trPr>
          <w:trHeight w:val="345"/>
        </w:trPr>
        <w:tc>
          <w:tcPr>
            <w:tcW w:w="800" w:type="dxa"/>
            <w:vMerge/>
          </w:tcPr>
          <w:p w14:paraId="1AFD63A5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5E47B0D" w14:textId="46B432EC" w:rsidR="0056505F" w:rsidRPr="00410BCA" w:rsidRDefault="00507BE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απήσατε</w:t>
            </w:r>
          </w:p>
        </w:tc>
        <w:tc>
          <w:tcPr>
            <w:tcW w:w="567" w:type="dxa"/>
          </w:tcPr>
          <w:p w14:paraId="295147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304E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E4E66E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CF68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3324AC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2202BF13" w14:textId="77777777" w:rsidTr="00352E0C">
        <w:trPr>
          <w:trHeight w:val="345"/>
        </w:trPr>
        <w:tc>
          <w:tcPr>
            <w:tcW w:w="800" w:type="dxa"/>
            <w:vMerge/>
          </w:tcPr>
          <w:p w14:paraId="580288B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CB343D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F87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723FB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FA49658" w14:textId="77777777" w:rsidTr="00352E0C">
        <w:trPr>
          <w:trHeight w:val="345"/>
        </w:trPr>
        <w:tc>
          <w:tcPr>
            <w:tcW w:w="800" w:type="dxa"/>
            <w:vMerge/>
          </w:tcPr>
          <w:p w14:paraId="5E68F7D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6E0178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F494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EB2A2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BD6A5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4AD5662" w14:textId="77777777" w:rsidTr="00352E0C">
        <w:tc>
          <w:tcPr>
            <w:tcW w:w="800" w:type="dxa"/>
            <w:vMerge w:val="restart"/>
          </w:tcPr>
          <w:p w14:paraId="28287D8B" w14:textId="175C1E53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5909E4E3" w:rsidR="0056505F" w:rsidRPr="00410BCA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αγεγεννημένοι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σπ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ορᾶς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φθ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αρτῆς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ἀλλ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ἀφθάρτου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διὰ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λόγου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ζῶντος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μένοντος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14:paraId="2DE99E1F" w14:textId="77777777" w:rsidTr="00352E0C">
        <w:trPr>
          <w:trHeight w:val="292"/>
        </w:trPr>
        <w:tc>
          <w:tcPr>
            <w:tcW w:w="800" w:type="dxa"/>
            <w:vMerge/>
          </w:tcPr>
          <w:p w14:paraId="28D7AED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5C362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A90A66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4B87D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EA8251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4E2E6A28" w14:textId="77777777" w:rsidTr="00352E0C">
        <w:trPr>
          <w:trHeight w:val="345"/>
        </w:trPr>
        <w:tc>
          <w:tcPr>
            <w:tcW w:w="800" w:type="dxa"/>
            <w:vMerge/>
          </w:tcPr>
          <w:p w14:paraId="7663C63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CB89D66" w14:textId="0EBC4DA6" w:rsidR="0056505F" w:rsidRPr="00410BCA" w:rsidRDefault="00E626B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sz w:val="24"/>
                <w:szCs w:val="24"/>
              </w:rPr>
              <w:t>ἀν</w:t>
            </w:r>
            <w:proofErr w:type="spellEnd"/>
            <w:r w:rsidRPr="00A61CE3">
              <w:rPr>
                <w:rFonts w:ascii="SBL Greek" w:hAnsi="SBL Greek"/>
                <w:sz w:val="24"/>
                <w:szCs w:val="24"/>
              </w:rPr>
              <w:t>αγεγεννημένοι</w:t>
            </w:r>
          </w:p>
        </w:tc>
        <w:tc>
          <w:tcPr>
            <w:tcW w:w="567" w:type="dxa"/>
          </w:tcPr>
          <w:p w14:paraId="017B357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BFB16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04E68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0D8E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70DF536D" w14:textId="77777777" w:rsidTr="00352E0C">
        <w:trPr>
          <w:trHeight w:val="345"/>
        </w:trPr>
        <w:tc>
          <w:tcPr>
            <w:tcW w:w="800" w:type="dxa"/>
            <w:vMerge/>
          </w:tcPr>
          <w:p w14:paraId="65AB55CC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76812" w14:textId="3A2D36C2" w:rsidR="0056505F" w:rsidRPr="00410BCA" w:rsidRDefault="00E626B3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ζῶντος</w:t>
            </w:r>
            <w:proofErr w:type="spellEnd"/>
          </w:p>
        </w:tc>
        <w:tc>
          <w:tcPr>
            <w:tcW w:w="567" w:type="dxa"/>
          </w:tcPr>
          <w:p w14:paraId="2C30692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3E1B1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1A1FDB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E9071A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67241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30D5C43A" w14:textId="77777777" w:rsidTr="00352E0C">
        <w:trPr>
          <w:trHeight w:val="345"/>
        </w:trPr>
        <w:tc>
          <w:tcPr>
            <w:tcW w:w="800" w:type="dxa"/>
            <w:vMerge/>
          </w:tcPr>
          <w:p w14:paraId="42905FB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B54866" w14:textId="0EC3422D" w:rsidR="0056505F" w:rsidRPr="00410BCA" w:rsidRDefault="00E626B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μένοντος</w:t>
            </w:r>
            <w:proofErr w:type="spellEnd"/>
          </w:p>
        </w:tc>
        <w:tc>
          <w:tcPr>
            <w:tcW w:w="567" w:type="dxa"/>
          </w:tcPr>
          <w:p w14:paraId="40A7452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13AED2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A26921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BF7A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C9CF3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20573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BE9C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38F059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75AF521" w14:textId="77777777" w:rsidTr="00352E0C">
        <w:trPr>
          <w:trHeight w:val="345"/>
        </w:trPr>
        <w:tc>
          <w:tcPr>
            <w:tcW w:w="800" w:type="dxa"/>
            <w:vMerge/>
          </w:tcPr>
          <w:p w14:paraId="5F4C8924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9DE08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BC0C7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36EE2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06D1CF5" w14:textId="77777777" w:rsidTr="00352E0C">
        <w:trPr>
          <w:trHeight w:val="345"/>
        </w:trPr>
        <w:tc>
          <w:tcPr>
            <w:tcW w:w="800" w:type="dxa"/>
            <w:vMerge/>
          </w:tcPr>
          <w:p w14:paraId="077ADE37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473D9F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B7D8AC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42016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13BE79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2F6CC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14:paraId="2ED73337" w14:textId="77777777" w:rsidTr="00352E0C">
        <w:tc>
          <w:tcPr>
            <w:tcW w:w="800" w:type="dxa"/>
            <w:vMerge w:val="restart"/>
          </w:tcPr>
          <w:p w14:paraId="34FCB6DA" w14:textId="6CA9D7DC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DAA19F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διότι</w:t>
            </w:r>
            <w:proofErr w:type="spellEnd"/>
          </w:p>
          <w:p w14:paraId="127733E5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π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ᾶσ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σὰρξ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ὡς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χόρτος</w:t>
            </w:r>
            <w:proofErr w:type="spellEnd"/>
          </w:p>
          <w:p w14:paraId="5DFF867C" w14:textId="216AE3CC" w:rsidR="0056505F" w:rsidRPr="00410BCA" w:rsidRDefault="00A61CE3" w:rsidP="008336D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καὶ π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ᾶσ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δόξ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α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t> αὐτῆς </w:t>
            </w:r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ὡς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ἄνθος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χόρτου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·</w:t>
            </w:r>
            <w:r w:rsidRPr="00A61CE3">
              <w:rPr>
                <w:rFonts w:ascii="SBL Greek" w:hAnsi="SBL Greek" w:cstheme="majorBidi"/>
                <w:sz w:val="24"/>
                <w:szCs w:val="24"/>
              </w:rPr>
              <w:br/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ἐξηράνθη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ὁ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χόρτος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καὶ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ἄνθος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ἐξέ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πεσεν·</w:t>
            </w:r>
          </w:p>
        </w:tc>
      </w:tr>
      <w:tr w:rsidR="0056505F" w14:paraId="6BA9D1C7" w14:textId="77777777" w:rsidTr="00352E0C">
        <w:trPr>
          <w:trHeight w:val="292"/>
        </w:trPr>
        <w:tc>
          <w:tcPr>
            <w:tcW w:w="800" w:type="dxa"/>
            <w:vMerge/>
          </w:tcPr>
          <w:p w14:paraId="10D49B9A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62158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7ACECF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00C494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263F87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14:paraId="1337BBC2" w14:textId="77777777" w:rsidTr="00352E0C">
        <w:trPr>
          <w:trHeight w:val="345"/>
        </w:trPr>
        <w:tc>
          <w:tcPr>
            <w:tcW w:w="800" w:type="dxa"/>
            <w:vMerge/>
          </w:tcPr>
          <w:p w14:paraId="6CE1B4EE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E6EF32" w14:textId="026F9ACB" w:rsidR="0056505F" w:rsidRPr="00410BCA" w:rsidRDefault="00C05CEA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i/>
                <w:iCs/>
                <w:sz w:val="24"/>
                <w:szCs w:val="24"/>
                <w:lang w:bidi="ar-SA"/>
              </w:rPr>
              <w:t>ἐξηράνθη</w:t>
            </w:r>
            <w:proofErr w:type="spellEnd"/>
          </w:p>
        </w:tc>
        <w:tc>
          <w:tcPr>
            <w:tcW w:w="567" w:type="dxa"/>
          </w:tcPr>
          <w:p w14:paraId="1B7317D3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65B82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5629A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A88A6B7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7B174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14:paraId="6FA59C3F" w14:textId="77777777" w:rsidTr="00352E0C">
        <w:trPr>
          <w:trHeight w:val="345"/>
        </w:trPr>
        <w:tc>
          <w:tcPr>
            <w:tcW w:w="800" w:type="dxa"/>
            <w:vMerge/>
          </w:tcPr>
          <w:p w14:paraId="5C2ABC38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8399C4" w14:textId="7FC46D22" w:rsidR="0056505F" w:rsidRPr="00410BCA" w:rsidRDefault="00C05CEA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ἐξέ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πεσεν</w:t>
            </w:r>
          </w:p>
        </w:tc>
        <w:tc>
          <w:tcPr>
            <w:tcW w:w="567" w:type="dxa"/>
          </w:tcPr>
          <w:p w14:paraId="49AEE3D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67C82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77907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ECD89A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5A6A1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606253" w14:paraId="6008AFF7" w14:textId="77777777" w:rsidTr="00352E0C">
        <w:trPr>
          <w:trHeight w:val="345"/>
        </w:trPr>
        <w:tc>
          <w:tcPr>
            <w:tcW w:w="800" w:type="dxa"/>
            <w:vMerge/>
          </w:tcPr>
          <w:p w14:paraId="351AD6E0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2B558C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7DE13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67A8F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125F0D3" w14:textId="77777777" w:rsidTr="00352E0C">
        <w:trPr>
          <w:trHeight w:val="345"/>
        </w:trPr>
        <w:tc>
          <w:tcPr>
            <w:tcW w:w="800" w:type="dxa"/>
            <w:vMerge/>
          </w:tcPr>
          <w:p w14:paraId="485385C6" w14:textId="77777777" w:rsidR="0056505F" w:rsidRPr="00410BCA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838C8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7327D6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CC0965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913A90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9807C1B" w14:textId="77777777" w:rsidR="0056505F" w:rsidRPr="00410BCA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A61CE3" w:rsidRPr="00410BCA" w14:paraId="112FE7B9" w14:textId="77777777" w:rsidTr="00BC05B6">
        <w:tc>
          <w:tcPr>
            <w:tcW w:w="800" w:type="dxa"/>
            <w:vMerge w:val="restart"/>
          </w:tcPr>
          <w:p w14:paraId="0A576ACA" w14:textId="310A7746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E480151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δὲ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ῥῆμ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κυρίου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μένει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τὸν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α</w:t>
            </w:r>
            <w:proofErr w:type="spellStart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ἰῶν</w:t>
            </w:r>
            <w:proofErr w:type="spellEnd"/>
            <w:r w:rsidRPr="00A61CE3">
              <w:rPr>
                <w:rFonts w:ascii="SBL Greek" w:hAnsi="SBL Greek" w:cstheme="majorBidi"/>
                <w:i/>
                <w:iCs/>
                <w:sz w:val="24"/>
                <w:szCs w:val="24"/>
              </w:rPr>
              <w:t>α.</w:t>
            </w:r>
          </w:p>
          <w:p w14:paraId="6B674D4D" w14:textId="77777777" w:rsidR="00A61CE3" w:rsidRPr="00A61CE3" w:rsidRDefault="00A61CE3" w:rsidP="00A61CE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τοῦτο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δέ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ῥῆμ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εὐ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αγγελισθὲν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  <w:p w14:paraId="38BBA183" w14:textId="77777777" w:rsidR="00A61CE3" w:rsidRPr="00410BCA" w:rsidRDefault="00A61CE3" w:rsidP="00BC05B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61CE3" w:rsidRPr="00410BCA" w14:paraId="67873B18" w14:textId="77777777" w:rsidTr="00BC05B6">
        <w:trPr>
          <w:trHeight w:val="292"/>
        </w:trPr>
        <w:tc>
          <w:tcPr>
            <w:tcW w:w="800" w:type="dxa"/>
            <w:vMerge/>
          </w:tcPr>
          <w:p w14:paraId="75D9627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FA393A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16328A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C86F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572467D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C06E8F3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0238D5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EF12A8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4F854A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5D56B6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A61CE3" w:rsidRPr="00410BCA" w14:paraId="67F47A55" w14:textId="77777777" w:rsidTr="00BC05B6">
        <w:trPr>
          <w:trHeight w:val="345"/>
        </w:trPr>
        <w:tc>
          <w:tcPr>
            <w:tcW w:w="800" w:type="dxa"/>
            <w:vMerge/>
          </w:tcPr>
          <w:p w14:paraId="49F2E34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60619A7" w14:textId="016AA1EE" w:rsidR="00A61CE3" w:rsidRPr="00410BCA" w:rsidRDefault="00C05CEA" w:rsidP="00BC05B6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61CE3">
              <w:rPr>
                <w:rFonts w:ascii="SBL Greek" w:hAnsi="SBL Greek"/>
                <w:i/>
                <w:iCs/>
                <w:sz w:val="24"/>
                <w:szCs w:val="24"/>
                <w:lang w:bidi="ar-SA"/>
              </w:rPr>
              <w:t>μένει</w:t>
            </w:r>
            <w:proofErr w:type="spellEnd"/>
          </w:p>
        </w:tc>
        <w:tc>
          <w:tcPr>
            <w:tcW w:w="567" w:type="dxa"/>
          </w:tcPr>
          <w:p w14:paraId="3312BCA3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DB900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23256E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03DCD64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DFD428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7ED2C27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0C38D3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90C4D0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61CE3" w:rsidRPr="00410BCA" w14:paraId="5CEFC29D" w14:textId="77777777" w:rsidTr="00BC05B6">
        <w:trPr>
          <w:trHeight w:val="345"/>
        </w:trPr>
        <w:tc>
          <w:tcPr>
            <w:tcW w:w="800" w:type="dxa"/>
            <w:vMerge/>
          </w:tcPr>
          <w:p w14:paraId="2905F8E7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52A9094" w14:textId="14D3A341" w:rsidR="00A61CE3" w:rsidRPr="00410BCA" w:rsidRDefault="00C05CEA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2CF975B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92632FD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97F0C9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A13FB37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99437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1BD5DC8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C394AC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22B949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61CE3" w:rsidRPr="00410BCA" w14:paraId="0A090982" w14:textId="77777777" w:rsidTr="00BC05B6">
        <w:trPr>
          <w:trHeight w:val="345"/>
        </w:trPr>
        <w:tc>
          <w:tcPr>
            <w:tcW w:w="800" w:type="dxa"/>
            <w:vMerge/>
          </w:tcPr>
          <w:p w14:paraId="7509DA80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6104CB3" w14:textId="5275F074" w:rsidR="00A61CE3" w:rsidRPr="00410BCA" w:rsidRDefault="00C05CEA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61CE3">
              <w:rPr>
                <w:rFonts w:ascii="SBL Greek" w:hAnsi="SBL Greek" w:cstheme="majorBidi"/>
                <w:sz w:val="24"/>
                <w:szCs w:val="24"/>
              </w:rPr>
              <w:t>εὐ</w:t>
            </w:r>
            <w:proofErr w:type="spellEnd"/>
            <w:r w:rsidRPr="00A61CE3">
              <w:rPr>
                <w:rFonts w:ascii="SBL Greek" w:hAnsi="SBL Greek" w:cstheme="majorBidi"/>
                <w:sz w:val="24"/>
                <w:szCs w:val="24"/>
              </w:rPr>
              <w:t>αγγελισθὲν</w:t>
            </w:r>
          </w:p>
        </w:tc>
        <w:tc>
          <w:tcPr>
            <w:tcW w:w="567" w:type="dxa"/>
          </w:tcPr>
          <w:p w14:paraId="0A5B2D99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6F0ED6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3D018FA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15B0E2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D39E3A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0DE509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BC64DB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19FC9A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A61CE3" w:rsidRPr="00410BCA" w14:paraId="41F0D881" w14:textId="77777777" w:rsidTr="00BC05B6">
        <w:trPr>
          <w:trHeight w:val="345"/>
        </w:trPr>
        <w:tc>
          <w:tcPr>
            <w:tcW w:w="800" w:type="dxa"/>
            <w:vMerge/>
          </w:tcPr>
          <w:p w14:paraId="3B0BC49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D81C3C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63F700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B85BE8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AABE0E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A49F2B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A61CE3" w:rsidRPr="00410BCA" w14:paraId="18B54CF1" w14:textId="77777777" w:rsidTr="00BC05B6">
        <w:trPr>
          <w:trHeight w:val="345"/>
        </w:trPr>
        <w:tc>
          <w:tcPr>
            <w:tcW w:w="800" w:type="dxa"/>
            <w:vMerge/>
          </w:tcPr>
          <w:p w14:paraId="4FAEA308" w14:textId="77777777" w:rsidR="00A61CE3" w:rsidRPr="00410BCA" w:rsidRDefault="00A61CE3" w:rsidP="00BC05B6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9B13F65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410BCA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FDA0F90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93C32F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EB39A92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3DAB3C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DEC841" w14:textId="77777777" w:rsidR="00A61CE3" w:rsidRPr="00410BCA" w:rsidRDefault="00A61CE3" w:rsidP="00BC05B6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472E2" w14:textId="77777777" w:rsidR="00CF0F42" w:rsidRDefault="00CF0F42" w:rsidP="004A3678">
      <w:pPr>
        <w:spacing w:after="0" w:line="240" w:lineRule="auto"/>
      </w:pPr>
      <w:r>
        <w:separator/>
      </w:r>
    </w:p>
  </w:endnote>
  <w:endnote w:type="continuationSeparator" w:id="0">
    <w:p w14:paraId="64EE2943" w14:textId="77777777" w:rsidR="00CF0F42" w:rsidRDefault="00CF0F42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72BD4" w14:textId="77777777" w:rsidR="001A6089" w:rsidRDefault="001A60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 xml:space="preserve">Translation based on: Novum </w:t>
    </w:r>
    <w:proofErr w:type="spellStart"/>
    <w:r w:rsidRPr="00410BCA">
      <w:rPr>
        <w:rFonts w:ascii="SBL Greek" w:hAnsi="SBL Greek" w:cstheme="majorBidi"/>
      </w:rPr>
      <w:t>Testamentum</w:t>
    </w:r>
    <w:proofErr w:type="spellEnd"/>
    <w:r w:rsidRPr="00410BCA">
      <w:rPr>
        <w:rFonts w:ascii="SBL Greek" w:hAnsi="SBL Greek" w:cstheme="majorBidi"/>
      </w:rPr>
      <w:t xml:space="preserve"> </w:t>
    </w:r>
    <w:proofErr w:type="spellStart"/>
    <w:r w:rsidRPr="00410BCA">
      <w:rPr>
        <w:rFonts w:ascii="SBL Greek" w:hAnsi="SBL Greek" w:cstheme="majorBidi"/>
      </w:rPr>
      <w:t>Graece</w:t>
    </w:r>
    <w:proofErr w:type="spellEnd"/>
    <w:r w:rsidRPr="00410BCA">
      <w:rPr>
        <w:rFonts w:ascii="SBL Greek" w:hAnsi="SBL Greek" w:cstheme="majorBidi"/>
      </w:rPr>
      <w:t xml:space="preserve">, 28th revised edition, Edited by Barbara Aland and others, © 2012 Deutsche </w:t>
    </w:r>
    <w:proofErr w:type="spellStart"/>
    <w:r w:rsidRPr="00410BCA">
      <w:rPr>
        <w:rFonts w:ascii="SBL Greek" w:hAnsi="SBL Greek" w:cstheme="majorBidi"/>
      </w:rPr>
      <w:t>Bibelgesellschaft</w:t>
    </w:r>
    <w:proofErr w:type="spellEnd"/>
    <w:r w:rsidRPr="00410BCA">
      <w:rPr>
        <w:rFonts w:ascii="SBL Greek" w:hAnsi="SBL Greek" w:cstheme="majorBidi"/>
      </w:rPr>
      <w:t>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211B4" w14:textId="77777777" w:rsidR="001A6089" w:rsidRDefault="001A6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D51BF" w14:textId="77777777" w:rsidR="00CF0F42" w:rsidRDefault="00CF0F42" w:rsidP="004A3678">
      <w:pPr>
        <w:spacing w:after="0" w:line="240" w:lineRule="auto"/>
      </w:pPr>
      <w:r>
        <w:separator/>
      </w:r>
    </w:p>
  </w:footnote>
  <w:footnote w:type="continuationSeparator" w:id="0">
    <w:p w14:paraId="3114489D" w14:textId="77777777" w:rsidR="00CF0F42" w:rsidRDefault="00CF0F42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4A30B" w14:textId="77777777" w:rsidR="001A6089" w:rsidRDefault="001A60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6256BAD5" w:rsidR="004A3678" w:rsidRPr="00410BCA" w:rsidRDefault="001A6089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>1 Peter 1 Translation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E3B59" w14:textId="77777777" w:rsidR="001A6089" w:rsidRDefault="001A60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11A87"/>
    <w:rsid w:val="000319A0"/>
    <w:rsid w:val="00033485"/>
    <w:rsid w:val="00041F71"/>
    <w:rsid w:val="00060B05"/>
    <w:rsid w:val="00063794"/>
    <w:rsid w:val="00074F12"/>
    <w:rsid w:val="00076268"/>
    <w:rsid w:val="00087F61"/>
    <w:rsid w:val="000966C2"/>
    <w:rsid w:val="00097297"/>
    <w:rsid w:val="000B0C7F"/>
    <w:rsid w:val="000B1E7E"/>
    <w:rsid w:val="0010151B"/>
    <w:rsid w:val="00114B21"/>
    <w:rsid w:val="00144837"/>
    <w:rsid w:val="00155CAE"/>
    <w:rsid w:val="0016062E"/>
    <w:rsid w:val="00182497"/>
    <w:rsid w:val="00185805"/>
    <w:rsid w:val="001A2396"/>
    <w:rsid w:val="001A6089"/>
    <w:rsid w:val="001D6EB3"/>
    <w:rsid w:val="001E5362"/>
    <w:rsid w:val="001F7198"/>
    <w:rsid w:val="00223980"/>
    <w:rsid w:val="00250CFB"/>
    <w:rsid w:val="00262E65"/>
    <w:rsid w:val="00286708"/>
    <w:rsid w:val="002A5D56"/>
    <w:rsid w:val="002A7B56"/>
    <w:rsid w:val="002B101A"/>
    <w:rsid w:val="002D4CBA"/>
    <w:rsid w:val="002E0003"/>
    <w:rsid w:val="002E49D9"/>
    <w:rsid w:val="002E7C37"/>
    <w:rsid w:val="002F14A4"/>
    <w:rsid w:val="00304133"/>
    <w:rsid w:val="00304366"/>
    <w:rsid w:val="00313BFA"/>
    <w:rsid w:val="00326DD0"/>
    <w:rsid w:val="00333CB0"/>
    <w:rsid w:val="00335EF2"/>
    <w:rsid w:val="00336DC5"/>
    <w:rsid w:val="0035537A"/>
    <w:rsid w:val="00394A42"/>
    <w:rsid w:val="003A24F5"/>
    <w:rsid w:val="003B1F91"/>
    <w:rsid w:val="003B2287"/>
    <w:rsid w:val="003C1DE9"/>
    <w:rsid w:val="003C6D72"/>
    <w:rsid w:val="003F3FCC"/>
    <w:rsid w:val="004000EC"/>
    <w:rsid w:val="00410BCA"/>
    <w:rsid w:val="004234DB"/>
    <w:rsid w:val="0042430D"/>
    <w:rsid w:val="00425D3B"/>
    <w:rsid w:val="00426212"/>
    <w:rsid w:val="00447F04"/>
    <w:rsid w:val="00493AE5"/>
    <w:rsid w:val="004968C2"/>
    <w:rsid w:val="004A3678"/>
    <w:rsid w:val="004C317C"/>
    <w:rsid w:val="004F18C2"/>
    <w:rsid w:val="004F21A7"/>
    <w:rsid w:val="00500D44"/>
    <w:rsid w:val="00503516"/>
    <w:rsid w:val="0050482B"/>
    <w:rsid w:val="00507BE5"/>
    <w:rsid w:val="0052075B"/>
    <w:rsid w:val="00534B32"/>
    <w:rsid w:val="0056505F"/>
    <w:rsid w:val="005870A8"/>
    <w:rsid w:val="005874FB"/>
    <w:rsid w:val="00592696"/>
    <w:rsid w:val="005940EC"/>
    <w:rsid w:val="00594FC6"/>
    <w:rsid w:val="005B38A3"/>
    <w:rsid w:val="005B51F9"/>
    <w:rsid w:val="005B66A5"/>
    <w:rsid w:val="005C52EC"/>
    <w:rsid w:val="005E15AD"/>
    <w:rsid w:val="005F31BF"/>
    <w:rsid w:val="005F4072"/>
    <w:rsid w:val="005F4EFD"/>
    <w:rsid w:val="0060096C"/>
    <w:rsid w:val="00604B01"/>
    <w:rsid w:val="00606253"/>
    <w:rsid w:val="0061092A"/>
    <w:rsid w:val="006219BD"/>
    <w:rsid w:val="00622282"/>
    <w:rsid w:val="00627972"/>
    <w:rsid w:val="0064104A"/>
    <w:rsid w:val="00652C93"/>
    <w:rsid w:val="006633E0"/>
    <w:rsid w:val="00674C4E"/>
    <w:rsid w:val="006771E6"/>
    <w:rsid w:val="00695945"/>
    <w:rsid w:val="006A471B"/>
    <w:rsid w:val="006B2E97"/>
    <w:rsid w:val="006C3F4D"/>
    <w:rsid w:val="006F4A21"/>
    <w:rsid w:val="00705E81"/>
    <w:rsid w:val="007366B9"/>
    <w:rsid w:val="0073782B"/>
    <w:rsid w:val="00740E8E"/>
    <w:rsid w:val="00754A75"/>
    <w:rsid w:val="00756273"/>
    <w:rsid w:val="00767AB2"/>
    <w:rsid w:val="0079535F"/>
    <w:rsid w:val="007A138B"/>
    <w:rsid w:val="007A2E0A"/>
    <w:rsid w:val="007A47AA"/>
    <w:rsid w:val="007A4B93"/>
    <w:rsid w:val="007B0288"/>
    <w:rsid w:val="007B2850"/>
    <w:rsid w:val="007B7E29"/>
    <w:rsid w:val="007C6F5B"/>
    <w:rsid w:val="007D0DD6"/>
    <w:rsid w:val="007D2497"/>
    <w:rsid w:val="007D6C4A"/>
    <w:rsid w:val="007F5B8B"/>
    <w:rsid w:val="007F7F0E"/>
    <w:rsid w:val="0080066A"/>
    <w:rsid w:val="008336D7"/>
    <w:rsid w:val="00836E96"/>
    <w:rsid w:val="00850B8B"/>
    <w:rsid w:val="008554D9"/>
    <w:rsid w:val="00861833"/>
    <w:rsid w:val="0086382F"/>
    <w:rsid w:val="0087136B"/>
    <w:rsid w:val="0087191F"/>
    <w:rsid w:val="00876B47"/>
    <w:rsid w:val="008C44FB"/>
    <w:rsid w:val="008D07EA"/>
    <w:rsid w:val="008F3141"/>
    <w:rsid w:val="00930EDD"/>
    <w:rsid w:val="00936F98"/>
    <w:rsid w:val="00971EB8"/>
    <w:rsid w:val="00977D88"/>
    <w:rsid w:val="00990DB6"/>
    <w:rsid w:val="009913FE"/>
    <w:rsid w:val="009A2790"/>
    <w:rsid w:val="009D0FD8"/>
    <w:rsid w:val="009F02AA"/>
    <w:rsid w:val="00A1080E"/>
    <w:rsid w:val="00A124A8"/>
    <w:rsid w:val="00A17409"/>
    <w:rsid w:val="00A2656B"/>
    <w:rsid w:val="00A374F9"/>
    <w:rsid w:val="00A41573"/>
    <w:rsid w:val="00A516E1"/>
    <w:rsid w:val="00A61CE3"/>
    <w:rsid w:val="00A65572"/>
    <w:rsid w:val="00A95B08"/>
    <w:rsid w:val="00AB07F7"/>
    <w:rsid w:val="00AC0466"/>
    <w:rsid w:val="00AD62CC"/>
    <w:rsid w:val="00AE6D53"/>
    <w:rsid w:val="00AF1A57"/>
    <w:rsid w:val="00B06AB4"/>
    <w:rsid w:val="00B429E5"/>
    <w:rsid w:val="00B44155"/>
    <w:rsid w:val="00B45DE5"/>
    <w:rsid w:val="00B552D6"/>
    <w:rsid w:val="00B61FC2"/>
    <w:rsid w:val="00B66618"/>
    <w:rsid w:val="00B755F9"/>
    <w:rsid w:val="00B90245"/>
    <w:rsid w:val="00BA4679"/>
    <w:rsid w:val="00BC12C9"/>
    <w:rsid w:val="00BD3797"/>
    <w:rsid w:val="00C05CEA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B5EFE"/>
    <w:rsid w:val="00CC1DFF"/>
    <w:rsid w:val="00CD43D7"/>
    <w:rsid w:val="00CE623B"/>
    <w:rsid w:val="00CF0F42"/>
    <w:rsid w:val="00CF3E40"/>
    <w:rsid w:val="00D06758"/>
    <w:rsid w:val="00D207A5"/>
    <w:rsid w:val="00D22F00"/>
    <w:rsid w:val="00D271F5"/>
    <w:rsid w:val="00D319C2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B2D3E"/>
    <w:rsid w:val="00DB3A2D"/>
    <w:rsid w:val="00DB614D"/>
    <w:rsid w:val="00DE1352"/>
    <w:rsid w:val="00DE5031"/>
    <w:rsid w:val="00DE79A7"/>
    <w:rsid w:val="00E00594"/>
    <w:rsid w:val="00E13851"/>
    <w:rsid w:val="00E13D48"/>
    <w:rsid w:val="00E13F84"/>
    <w:rsid w:val="00E22B06"/>
    <w:rsid w:val="00E32CCF"/>
    <w:rsid w:val="00E626B3"/>
    <w:rsid w:val="00E71743"/>
    <w:rsid w:val="00E94EBD"/>
    <w:rsid w:val="00E97BF0"/>
    <w:rsid w:val="00EA3FC0"/>
    <w:rsid w:val="00EA4E7B"/>
    <w:rsid w:val="00EC4667"/>
    <w:rsid w:val="00ED4C42"/>
    <w:rsid w:val="00EE3817"/>
    <w:rsid w:val="00EE53C4"/>
    <w:rsid w:val="00EE739A"/>
    <w:rsid w:val="00EF0266"/>
    <w:rsid w:val="00F12245"/>
    <w:rsid w:val="00F510FA"/>
    <w:rsid w:val="00F636E4"/>
    <w:rsid w:val="00FB3E33"/>
    <w:rsid w:val="00FC27C6"/>
    <w:rsid w:val="00FC44F2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5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3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5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48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936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1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26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1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1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9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136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687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31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471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29198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26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31</cp:revision>
  <cp:lastPrinted>2020-06-08T02:18:00Z</cp:lastPrinted>
  <dcterms:created xsi:type="dcterms:W3CDTF">2021-06-13T03:01:00Z</dcterms:created>
  <dcterms:modified xsi:type="dcterms:W3CDTF">2021-06-14T02:54:00Z</dcterms:modified>
</cp:coreProperties>
</file>